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70C6" w14:textId="77777777" w:rsidR="004066A4" w:rsidRPr="004066A4" w:rsidRDefault="004066A4">
      <w:pPr>
        <w:rPr>
          <w:b/>
          <w:bCs/>
        </w:rPr>
      </w:pPr>
      <w:r w:rsidRPr="004066A4">
        <w:rPr>
          <w:b/>
          <w:bCs/>
        </w:rPr>
        <w:t>ANGLEŠČINA, 2cG – PETEK, 20. 3.</w:t>
      </w:r>
    </w:p>
    <w:p w14:paraId="1E45D133" w14:textId="77777777" w:rsidR="004066A4" w:rsidRDefault="004066A4"/>
    <w:p w14:paraId="5EEB952C" w14:textId="5359274F" w:rsidR="00F529FB" w:rsidRDefault="004066A4">
      <w:r>
        <w:t xml:space="preserve">Dijaki preberejo </w:t>
      </w:r>
      <w:r w:rsidRPr="004066A4">
        <w:rPr>
          <w:b/>
          <w:bCs/>
        </w:rPr>
        <w:t xml:space="preserve">besedilo Super </w:t>
      </w:r>
      <w:proofErr w:type="spellStart"/>
      <w:r w:rsidRPr="004066A4">
        <w:rPr>
          <w:b/>
          <w:bCs/>
        </w:rPr>
        <w:t>Sunday</w:t>
      </w:r>
      <w:proofErr w:type="spellEnd"/>
      <w:r w:rsidRPr="004066A4">
        <w:rPr>
          <w:b/>
          <w:bCs/>
        </w:rPr>
        <w:t xml:space="preserve"> na str. 70</w:t>
      </w:r>
      <w:r>
        <w:t>, nato rešujejo vaje na sr. 71 (3, 4 – v zvezek), 5, 6 – v zvezek, 7 – v zvezek, 8, 10 – v zvezek, 11 – v zvezek).</w:t>
      </w:r>
    </w:p>
    <w:p w14:paraId="5496EFC8" w14:textId="48A7E2FE" w:rsidR="004066A4" w:rsidRDefault="004066A4">
      <w:r>
        <w:t xml:space="preserve">Nato rešijo str. 73 in 76 – </w:t>
      </w:r>
      <w:proofErr w:type="spellStart"/>
      <w:r>
        <w:t>nal</w:t>
      </w:r>
      <w:proofErr w:type="spellEnd"/>
      <w:r>
        <w:t>. 1, 2, 3, 4</w:t>
      </w:r>
    </w:p>
    <w:p w14:paraId="24AF1876" w14:textId="6C47279E" w:rsidR="004066A4" w:rsidRDefault="004066A4">
      <w:r>
        <w:t>Če kdo konča hitreje, rešuje še str. 80, 82, 83</w:t>
      </w:r>
    </w:p>
    <w:sectPr w:rsidR="0040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A4"/>
    <w:rsid w:val="000C7A0D"/>
    <w:rsid w:val="004066A4"/>
    <w:rsid w:val="00AD50D0"/>
    <w:rsid w:val="00B33BB5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7FA5"/>
  <w15:chartTrackingRefBased/>
  <w15:docId w15:val="{D75D2FD0-1337-42F6-91DF-82314DDF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0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6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6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6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6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6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66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66A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66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66A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66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66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66A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66A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66A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6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66A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6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1</cp:revision>
  <dcterms:created xsi:type="dcterms:W3CDTF">2026-03-17T12:11:00Z</dcterms:created>
  <dcterms:modified xsi:type="dcterms:W3CDTF">2026-03-17T12:16:00Z</dcterms:modified>
</cp:coreProperties>
</file>