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D5310" w14:textId="77777777" w:rsidR="00BB0B66" w:rsidRPr="00BB0B66" w:rsidRDefault="00BB0B66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bookmarkStart w:id="0" w:name="_GoBack"/>
      <w:bookmarkEnd w:id="0"/>
    </w:p>
    <w:p w14:paraId="7E48380B" w14:textId="77777777" w:rsidR="00B37BC5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40"/>
          <w:szCs w:val="40"/>
        </w:rPr>
      </w:pPr>
      <w:r w:rsidRPr="00B37BC5">
        <w:rPr>
          <w:color w:val="666666"/>
          <w:sz w:val="40"/>
          <w:szCs w:val="40"/>
          <w:highlight w:val="yellow"/>
        </w:rPr>
        <w:t>Kaj in kako uči zgodovina</w:t>
      </w:r>
    </w:p>
    <w:p w14:paraId="339AF6C8" w14:textId="77777777" w:rsidR="00D064A0" w:rsidRDefault="00D064A0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</w:p>
    <w:p w14:paraId="5AFA2900" w14:textId="77777777" w:rsidR="00B37BC5" w:rsidRPr="00D064A0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 xml:space="preserve">S pomočjo </w:t>
      </w:r>
      <w:proofErr w:type="spellStart"/>
      <w:r w:rsidRPr="00D064A0">
        <w:rPr>
          <w:color w:val="666666"/>
          <w:sz w:val="28"/>
          <w:szCs w:val="28"/>
        </w:rPr>
        <w:t>Powerpoint</w:t>
      </w:r>
      <w:proofErr w:type="spellEnd"/>
      <w:r w:rsidRPr="00D064A0">
        <w:rPr>
          <w:color w:val="666666"/>
          <w:sz w:val="28"/>
          <w:szCs w:val="28"/>
        </w:rPr>
        <w:t xml:space="preserve"> dokumentov </w:t>
      </w:r>
      <w:r w:rsidRPr="00D064A0">
        <w:rPr>
          <w:color w:val="666666"/>
          <w:sz w:val="28"/>
          <w:szCs w:val="28"/>
          <w:u w:val="single"/>
        </w:rPr>
        <w:t>zapiši</w:t>
      </w:r>
      <w:r w:rsidR="00D064A0" w:rsidRPr="00D064A0">
        <w:rPr>
          <w:color w:val="666666"/>
          <w:sz w:val="28"/>
          <w:szCs w:val="28"/>
          <w:u w:val="single"/>
        </w:rPr>
        <w:t>te</w:t>
      </w:r>
      <w:r w:rsidRPr="00D064A0">
        <w:rPr>
          <w:color w:val="666666"/>
          <w:sz w:val="28"/>
          <w:szCs w:val="28"/>
        </w:rPr>
        <w:t xml:space="preserve"> odgovore:</w:t>
      </w:r>
    </w:p>
    <w:p w14:paraId="4A03D6BE" w14:textId="77777777"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Kaj je zgodovina in kaj proučuje?</w:t>
      </w:r>
    </w:p>
    <w:p w14:paraId="10520687" w14:textId="77777777"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Kdo je zgodovinar?</w:t>
      </w:r>
    </w:p>
    <w:p w14:paraId="35D111CE" w14:textId="77777777"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Kdo ustvarja zgodovino?</w:t>
      </w:r>
    </w:p>
    <w:p w14:paraId="30A4DE7C" w14:textId="77777777"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Zakaj je pomembno poznavanje zgodovine?</w:t>
      </w:r>
    </w:p>
    <w:p w14:paraId="3FF7FBEF" w14:textId="77777777"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Po vzorcu Moja družina zapiši svoje prednike.</w:t>
      </w:r>
    </w:p>
    <w:p w14:paraId="2788E534" w14:textId="77777777"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Kako proučujemo preteklost - zgodovino?</w:t>
      </w:r>
    </w:p>
    <w:p w14:paraId="49CDCC83" w14:textId="77777777"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Zapiši vrste zgodovinskih virov in vsaki pripiši 5 primerov.</w:t>
      </w:r>
    </w:p>
    <w:p w14:paraId="772BA882" w14:textId="77777777" w:rsidR="00B37BC5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 xml:space="preserve">V krajšem razmišljanju zapiši o </w:t>
      </w:r>
      <w:r w:rsidR="00D064A0">
        <w:rPr>
          <w:color w:val="666666"/>
          <w:sz w:val="28"/>
          <w:szCs w:val="28"/>
        </w:rPr>
        <w:t>problemu pristnost</w:t>
      </w:r>
      <w:r w:rsidR="00D064A0" w:rsidRPr="00D064A0">
        <w:rPr>
          <w:color w:val="666666"/>
          <w:sz w:val="28"/>
          <w:szCs w:val="28"/>
        </w:rPr>
        <w:t>i zgodovinski virov</w:t>
      </w:r>
      <w:r w:rsidR="00EC6485">
        <w:rPr>
          <w:color w:val="666666"/>
          <w:sz w:val="28"/>
          <w:szCs w:val="28"/>
        </w:rPr>
        <w:t xml:space="preserve"> </w:t>
      </w:r>
      <w:r w:rsidR="00D064A0" w:rsidRPr="00D064A0">
        <w:rPr>
          <w:color w:val="666666"/>
          <w:sz w:val="28"/>
          <w:szCs w:val="28"/>
        </w:rPr>
        <w:t>(da so resnični, neponarejeni).</w:t>
      </w:r>
    </w:p>
    <w:p w14:paraId="60EC8B25" w14:textId="77777777" w:rsidR="00D064A0" w:rsidRDefault="00D064A0" w:rsidP="00D064A0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</w:p>
    <w:p w14:paraId="1FFC4EB9" w14:textId="77777777" w:rsidR="007D1994" w:rsidRPr="00B37BC5" w:rsidRDefault="007D1994">
      <w:pPr>
        <w:rPr>
          <w:rFonts w:ascii="Times New Roman" w:hAnsi="Times New Roman" w:cs="Times New Roman"/>
          <w:sz w:val="24"/>
          <w:szCs w:val="24"/>
        </w:rPr>
      </w:pPr>
    </w:p>
    <w:sectPr w:rsidR="007D1994" w:rsidRPr="00B3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EFD"/>
    <w:multiLevelType w:val="hybridMultilevel"/>
    <w:tmpl w:val="A9CEC4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87608"/>
    <w:multiLevelType w:val="hybridMultilevel"/>
    <w:tmpl w:val="ADC25BB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C5"/>
    <w:rsid w:val="000C5A49"/>
    <w:rsid w:val="00264B0D"/>
    <w:rsid w:val="007D1994"/>
    <w:rsid w:val="00B37BC5"/>
    <w:rsid w:val="00BB0B66"/>
    <w:rsid w:val="00D064A0"/>
    <w:rsid w:val="00EC6485"/>
    <w:rsid w:val="00F9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4A9"/>
  <w15:chartTrackingRefBased/>
  <w15:docId w15:val="{25D81BB8-098F-465D-AE5E-2C4F55BE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B37BC5"/>
    <w:rPr>
      <w:b/>
      <w:bCs/>
    </w:rPr>
  </w:style>
  <w:style w:type="character" w:styleId="Poudarek">
    <w:name w:val="Emphasis"/>
    <w:uiPriority w:val="20"/>
    <w:qFormat/>
    <w:rsid w:val="00B37B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2022-02-18T08:24:00Z</dcterms:created>
  <dcterms:modified xsi:type="dcterms:W3CDTF">2022-02-18T08:24:00Z</dcterms:modified>
</cp:coreProperties>
</file>